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198783" w14:textId="77777777" w:rsidR="00392E04" w:rsidRDefault="00392E04" w:rsidP="001E2CCD">
      <w:pPr>
        <w:jc w:val="center"/>
        <w:rPr>
          <w:sz w:val="28"/>
          <w:szCs w:val="28"/>
        </w:rPr>
      </w:pPr>
    </w:p>
    <w:p w14:paraId="4A707366" w14:textId="4FAF9584" w:rsidR="00717A14" w:rsidRPr="0091091C" w:rsidRDefault="00717A14" w:rsidP="00717A14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91091C">
        <w:rPr>
          <w:b/>
          <w:sz w:val="28"/>
          <w:szCs w:val="28"/>
        </w:rPr>
        <w:t>Оценка потребности в оказании муниципальных услуг</w:t>
      </w:r>
      <w:r w:rsidR="009C5C67">
        <w:rPr>
          <w:b/>
          <w:sz w:val="28"/>
          <w:szCs w:val="28"/>
        </w:rPr>
        <w:t xml:space="preserve"> </w:t>
      </w:r>
      <w:r w:rsidR="00D06171">
        <w:rPr>
          <w:b/>
          <w:sz w:val="28"/>
          <w:szCs w:val="28"/>
        </w:rPr>
        <w:t>на 20</w:t>
      </w:r>
      <w:r w:rsidR="00CB1258">
        <w:rPr>
          <w:b/>
          <w:sz w:val="28"/>
          <w:szCs w:val="28"/>
        </w:rPr>
        <w:t>2</w:t>
      </w:r>
      <w:r w:rsidR="004F517A">
        <w:rPr>
          <w:b/>
          <w:sz w:val="28"/>
          <w:szCs w:val="28"/>
        </w:rPr>
        <w:t>5</w:t>
      </w:r>
      <w:r w:rsidR="00D06171">
        <w:rPr>
          <w:b/>
          <w:sz w:val="28"/>
          <w:szCs w:val="28"/>
        </w:rPr>
        <w:t xml:space="preserve"> год и плановый период 202</w:t>
      </w:r>
      <w:r w:rsidR="004F517A">
        <w:rPr>
          <w:b/>
          <w:sz w:val="28"/>
          <w:szCs w:val="28"/>
        </w:rPr>
        <w:t>6</w:t>
      </w:r>
      <w:r w:rsidR="00D06171">
        <w:rPr>
          <w:b/>
          <w:sz w:val="28"/>
          <w:szCs w:val="28"/>
        </w:rPr>
        <w:t>-202</w:t>
      </w:r>
      <w:r w:rsidR="004F517A">
        <w:rPr>
          <w:b/>
          <w:sz w:val="28"/>
          <w:szCs w:val="28"/>
        </w:rPr>
        <w:t>7</w:t>
      </w:r>
      <w:r w:rsidR="00D06171">
        <w:rPr>
          <w:b/>
          <w:sz w:val="28"/>
          <w:szCs w:val="28"/>
        </w:rPr>
        <w:t xml:space="preserve"> годов</w:t>
      </w:r>
    </w:p>
    <w:p w14:paraId="5707DC7B" w14:textId="77777777" w:rsidR="006C3300" w:rsidRDefault="00717A14" w:rsidP="00717A14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717A14">
        <w:rPr>
          <w:b/>
          <w:sz w:val="28"/>
          <w:szCs w:val="28"/>
        </w:rPr>
        <w:t>п</w:t>
      </w:r>
      <w:r w:rsidR="00D06171">
        <w:rPr>
          <w:b/>
          <w:sz w:val="28"/>
          <w:szCs w:val="28"/>
        </w:rPr>
        <w:t>о учреждениям подведомственным О</w:t>
      </w:r>
      <w:r w:rsidRPr="00717A14">
        <w:rPr>
          <w:b/>
          <w:sz w:val="28"/>
          <w:szCs w:val="28"/>
        </w:rPr>
        <w:t>тделу образования</w:t>
      </w:r>
    </w:p>
    <w:p w14:paraId="63A23F03" w14:textId="77777777" w:rsidR="00717A14" w:rsidRPr="00717A14" w:rsidRDefault="00717A14" w:rsidP="00717A14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14:paraId="6258383E" w14:textId="77777777" w:rsidR="00350D94" w:rsidRPr="00717A14" w:rsidRDefault="00350D94" w:rsidP="00717A14">
      <w:pPr>
        <w:shd w:val="clear" w:color="auto" w:fill="FFFFFF"/>
        <w:ind w:left="-709" w:right="130"/>
        <w:rPr>
          <w:spacing w:val="-1"/>
          <w:szCs w:val="28"/>
        </w:rPr>
      </w:pPr>
      <w:r w:rsidRPr="00717A14">
        <w:rPr>
          <w:spacing w:val="-1"/>
          <w:szCs w:val="28"/>
        </w:rPr>
        <w:t>Главный распорядитель средств бюджета городского округа:</w:t>
      </w:r>
    </w:p>
    <w:p w14:paraId="6D72A0C6" w14:textId="77777777" w:rsidR="00350D94" w:rsidRPr="00717A14" w:rsidRDefault="00717A14" w:rsidP="00717A14">
      <w:pPr>
        <w:shd w:val="clear" w:color="auto" w:fill="FFFFFF"/>
        <w:ind w:left="-709" w:right="130"/>
        <w:rPr>
          <w:spacing w:val="-1"/>
          <w:szCs w:val="28"/>
        </w:rPr>
      </w:pPr>
      <w:r>
        <w:rPr>
          <w:spacing w:val="-1"/>
          <w:szCs w:val="28"/>
        </w:rPr>
        <w:t>О</w:t>
      </w:r>
      <w:r w:rsidR="00350D94" w:rsidRPr="00717A14">
        <w:rPr>
          <w:spacing w:val="-1"/>
          <w:szCs w:val="28"/>
        </w:rPr>
        <w:t xml:space="preserve">тдел образования администрации городского округа город Октябрьский Республики Башкортостан </w:t>
      </w:r>
    </w:p>
    <w:p w14:paraId="618ECE9A" w14:textId="77777777" w:rsidR="001E2CCD" w:rsidRDefault="001E2CCD" w:rsidP="001E2CCD">
      <w:pPr>
        <w:rPr>
          <w:sz w:val="28"/>
          <w:szCs w:val="28"/>
        </w:rPr>
      </w:pPr>
    </w:p>
    <w:tbl>
      <w:tblPr>
        <w:tblW w:w="1091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1418"/>
        <w:gridCol w:w="850"/>
        <w:gridCol w:w="851"/>
        <w:gridCol w:w="850"/>
        <w:gridCol w:w="708"/>
        <w:gridCol w:w="993"/>
        <w:gridCol w:w="851"/>
        <w:gridCol w:w="992"/>
      </w:tblGrid>
      <w:tr w:rsidR="000D500B" w14:paraId="3BF75CAA" w14:textId="77777777" w:rsidTr="00F63157">
        <w:trPr>
          <w:trHeight w:val="227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98E1C2" w14:textId="77777777" w:rsidR="000D500B" w:rsidRDefault="000D500B" w:rsidP="007B5927">
            <w:pPr>
              <w:jc w:val="center"/>
            </w:pPr>
            <w:r>
              <w:t>Муниципальная услуга/</w:t>
            </w:r>
          </w:p>
          <w:p w14:paraId="0A1993F7" w14:textId="77777777" w:rsidR="000D500B" w:rsidRDefault="000D500B" w:rsidP="007B5927">
            <w:pPr>
              <w:jc w:val="center"/>
            </w:pPr>
            <w:r>
              <w:t>показатель оценки потребности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4E1EF5" w14:textId="77777777" w:rsidR="000D500B" w:rsidRDefault="000D500B" w:rsidP="007B5927">
            <w:pPr>
              <w:jc w:val="center"/>
            </w:pPr>
            <w:r>
              <w:t>Единица измерения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667A2" w14:textId="77777777" w:rsidR="000D500B" w:rsidRDefault="000D500B" w:rsidP="007B5927">
            <w:pPr>
              <w:jc w:val="center"/>
            </w:pPr>
            <w:r>
              <w:t xml:space="preserve">Фактические </w:t>
            </w:r>
            <w:r w:rsidR="007B5927">
              <w:t>объемы оказания муниципальных услуг</w:t>
            </w: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28865" w14:textId="77777777" w:rsidR="000D500B" w:rsidRDefault="000D500B" w:rsidP="0040504D">
            <w:pPr>
              <w:jc w:val="center"/>
            </w:pPr>
            <w:r>
              <w:t>Прогнозные значения</w:t>
            </w:r>
          </w:p>
        </w:tc>
      </w:tr>
      <w:tr w:rsidR="007B5927" w14:paraId="268F8BDE" w14:textId="77777777" w:rsidTr="00F63157"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AB4A9" w14:textId="77777777" w:rsidR="007B5927" w:rsidRDefault="007B5927" w:rsidP="00EA1DE1"/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17522" w14:textId="77777777" w:rsidR="007B5927" w:rsidRDefault="007B5927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8CF8" w14:textId="77777777" w:rsidR="007B5927" w:rsidRDefault="007B5927" w:rsidP="00041C1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 -3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C40E" w14:textId="77777777" w:rsidR="007B5927" w:rsidRDefault="007B5927" w:rsidP="00041C1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 -2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9559B" w14:textId="77777777" w:rsidR="007B5927" w:rsidRDefault="007B5927" w:rsidP="00041C1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 -1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5F35A" w14:textId="77777777" w:rsidR="007B5927" w:rsidRDefault="007B5927" w:rsidP="00041C1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8794" w14:textId="77777777" w:rsidR="007B5927" w:rsidRDefault="007B5927" w:rsidP="00041C1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n+1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F2856" w14:textId="77777777" w:rsidR="007B5927" w:rsidRDefault="007B5927" w:rsidP="00041C1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n+2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B3079" w14:textId="77777777" w:rsidR="007B5927" w:rsidRDefault="007B5927" w:rsidP="00041C1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n+3</w:t>
            </w:r>
          </w:p>
        </w:tc>
      </w:tr>
      <w:tr w:rsidR="00EF43C8" w14:paraId="7A89A058" w14:textId="77777777" w:rsidTr="00F63157"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58B81" w14:textId="77777777" w:rsidR="00EF43C8" w:rsidRDefault="00EF43C8" w:rsidP="00EA1DE1"/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5B51F" w14:textId="77777777" w:rsidR="00EF43C8" w:rsidRDefault="00EF43C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3768" w14:textId="104E33DC" w:rsidR="00EF43C8" w:rsidRPr="007B5927" w:rsidRDefault="004651E2" w:rsidP="0016003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4F517A">
              <w:t>1</w:t>
            </w:r>
            <w:r w:rsidR="00F5554F">
              <w:rPr>
                <w:lang w:val="en-US"/>
              </w:rPr>
              <w:t xml:space="preserve"> </w:t>
            </w:r>
            <w:proofErr w:type="spellStart"/>
            <w:r w:rsidR="00EF43C8" w:rsidRPr="007B5927">
              <w:rPr>
                <w:lang w:val="en-US"/>
              </w:rPr>
              <w:t>год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861E" w14:textId="58DFFC31" w:rsidR="00EF43C8" w:rsidRPr="007B5927" w:rsidRDefault="004651E2" w:rsidP="0016003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4F517A">
              <w:t>2</w:t>
            </w:r>
            <w:r w:rsidR="007B5B39">
              <w:rPr>
                <w:lang w:val="en-US"/>
              </w:rPr>
              <w:t xml:space="preserve"> </w:t>
            </w:r>
            <w:proofErr w:type="spellStart"/>
            <w:r w:rsidR="00EF43C8" w:rsidRPr="007B5927">
              <w:rPr>
                <w:lang w:val="en-US"/>
              </w:rPr>
              <w:t>год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A181E" w14:textId="191494FA" w:rsidR="00EF43C8" w:rsidRPr="007B5927" w:rsidRDefault="004651E2" w:rsidP="008659F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4F517A">
              <w:t>3</w:t>
            </w:r>
            <w:r w:rsidR="00EF43C8" w:rsidRPr="007B5927">
              <w:rPr>
                <w:lang w:val="en-US"/>
              </w:rPr>
              <w:t xml:space="preserve"> </w:t>
            </w:r>
            <w:proofErr w:type="spellStart"/>
            <w:r w:rsidR="00EF43C8" w:rsidRPr="007B5927">
              <w:rPr>
                <w:lang w:val="en-US"/>
              </w:rPr>
              <w:t>год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3455" w14:textId="4046C542" w:rsidR="00EF43C8" w:rsidRPr="007B5927" w:rsidRDefault="00EF43C8" w:rsidP="0016003D">
            <w:pPr>
              <w:jc w:val="center"/>
              <w:rPr>
                <w:lang w:val="en-US"/>
              </w:rPr>
            </w:pPr>
            <w:r w:rsidRPr="007B5927">
              <w:rPr>
                <w:lang w:val="en-US"/>
              </w:rPr>
              <w:t>2</w:t>
            </w:r>
            <w:r w:rsidR="004651E2">
              <w:rPr>
                <w:lang w:val="en-US"/>
              </w:rPr>
              <w:t>02</w:t>
            </w:r>
            <w:r w:rsidR="004F517A">
              <w:t>4</w:t>
            </w:r>
            <w:r w:rsidRPr="007B5927">
              <w:rPr>
                <w:lang w:val="en-US"/>
              </w:rPr>
              <w:t xml:space="preserve"> </w:t>
            </w:r>
            <w:proofErr w:type="spellStart"/>
            <w:r w:rsidRPr="007B5927">
              <w:rPr>
                <w:lang w:val="en-US"/>
              </w:rPr>
              <w:t>год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056E7" w14:textId="06D45EB4" w:rsidR="00EF43C8" w:rsidRPr="007B5927" w:rsidRDefault="004651E2" w:rsidP="0016003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4F517A">
              <w:t>5</w:t>
            </w:r>
            <w:r w:rsidR="00EF43C8" w:rsidRPr="007B5927">
              <w:rPr>
                <w:lang w:val="en-US"/>
              </w:rPr>
              <w:t xml:space="preserve"> </w:t>
            </w:r>
            <w:proofErr w:type="spellStart"/>
            <w:r w:rsidR="00EF43C8" w:rsidRPr="007B5927">
              <w:rPr>
                <w:lang w:val="en-US"/>
              </w:rPr>
              <w:t>год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2B454" w14:textId="223DF79A" w:rsidR="00EF43C8" w:rsidRPr="007B5927" w:rsidRDefault="008659F0" w:rsidP="007B5B3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4F517A">
              <w:t>6</w:t>
            </w:r>
            <w:r w:rsidR="00EF43C8" w:rsidRPr="007B5927">
              <w:rPr>
                <w:lang w:val="en-US"/>
              </w:rPr>
              <w:t xml:space="preserve"> </w:t>
            </w:r>
            <w:proofErr w:type="spellStart"/>
            <w:r w:rsidR="00EF43C8" w:rsidRPr="007B5927">
              <w:rPr>
                <w:lang w:val="en-US"/>
              </w:rPr>
              <w:t>год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D079C" w14:textId="33856570" w:rsidR="00EF43C8" w:rsidRPr="007B5927" w:rsidRDefault="00EF43C8" w:rsidP="00F5554F">
            <w:pPr>
              <w:jc w:val="center"/>
              <w:rPr>
                <w:lang w:val="en-US"/>
              </w:rPr>
            </w:pPr>
            <w:r w:rsidRPr="007B5927">
              <w:rPr>
                <w:lang w:val="en-US"/>
              </w:rPr>
              <w:t>202</w:t>
            </w:r>
            <w:r w:rsidR="004F517A">
              <w:t>7</w:t>
            </w:r>
            <w:r w:rsidRPr="007B5927">
              <w:rPr>
                <w:lang w:val="en-US"/>
              </w:rPr>
              <w:t xml:space="preserve"> </w:t>
            </w:r>
            <w:proofErr w:type="spellStart"/>
            <w:r w:rsidRPr="007B5927">
              <w:rPr>
                <w:lang w:val="en-US"/>
              </w:rPr>
              <w:t>год</w:t>
            </w:r>
            <w:proofErr w:type="spellEnd"/>
          </w:p>
        </w:tc>
      </w:tr>
      <w:tr w:rsidR="00EF43C8" w14:paraId="0DA5FF1F" w14:textId="77777777" w:rsidTr="00F63157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94469" w14:textId="77777777" w:rsidR="00EF43C8" w:rsidRDefault="00EF43C8" w:rsidP="00EA1DE1">
            <w:pPr>
              <w:rPr>
                <w:b/>
              </w:rPr>
            </w:pPr>
            <w:r>
              <w:rPr>
                <w:b/>
              </w:rPr>
              <w:t>Реализация основных общеобразовательных общеразвивающих программ</w:t>
            </w:r>
            <w:r w:rsidR="00D80A67">
              <w:rPr>
                <w:b/>
              </w:rPr>
              <w:t xml:space="preserve"> </w:t>
            </w:r>
            <w:r>
              <w:rPr>
                <w:b/>
              </w:rPr>
              <w:t>дошкольного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2E1D" w14:textId="77777777" w:rsidR="00EF43C8" w:rsidRDefault="00EF43C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CA53" w14:textId="31636576" w:rsidR="00EF43C8" w:rsidRPr="004C4294" w:rsidRDefault="00EF43C8">
            <w:pPr>
              <w:rPr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D068" w14:textId="5453E41F" w:rsidR="00EF43C8" w:rsidRPr="004C4294" w:rsidRDefault="00EF43C8">
            <w:pPr>
              <w:rPr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0218" w14:textId="2624295F" w:rsidR="00EF43C8" w:rsidRPr="004C4294" w:rsidRDefault="00EF43C8">
            <w:pPr>
              <w:rPr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242B" w14:textId="1F915986" w:rsidR="00EF43C8" w:rsidRPr="004C4294" w:rsidRDefault="00EF43C8">
            <w:pPr>
              <w:rPr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4A1B" w14:textId="611A6151" w:rsidR="00EF43C8" w:rsidRPr="00EA1DE1" w:rsidRDefault="00EF43C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C867" w14:textId="77777777" w:rsidR="00EF43C8" w:rsidRPr="00EA1DE1" w:rsidRDefault="00EF43C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BBAF" w14:textId="77777777" w:rsidR="00EF43C8" w:rsidRPr="00EA1DE1" w:rsidRDefault="00EF43C8"/>
        </w:tc>
      </w:tr>
      <w:tr w:rsidR="00F5554F" w14:paraId="022479EB" w14:textId="77777777" w:rsidTr="00F63157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8F3DF" w14:textId="77777777" w:rsidR="00F5554F" w:rsidRDefault="00F5554F" w:rsidP="00F5554F">
            <w:r>
              <w:t>В натуральном выражении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80EA" w14:textId="77777777" w:rsidR="00F5554F" w:rsidRDefault="00F5554F" w:rsidP="00F5554F">
            <w:r>
              <w:t>человек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4EC0" w14:textId="77777777" w:rsidR="00F5554F" w:rsidRPr="00F5554F" w:rsidRDefault="008A3E53" w:rsidP="00F5554F">
            <w:pPr>
              <w:rPr>
                <w:b/>
              </w:rPr>
            </w:pPr>
            <w:r>
              <w:rPr>
                <w:b/>
              </w:rPr>
              <w:t>7172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E900" w14:textId="77777777" w:rsidR="00F5554F" w:rsidRPr="00F5554F" w:rsidRDefault="008A3E53" w:rsidP="00F5554F">
            <w:pPr>
              <w:rPr>
                <w:b/>
              </w:rPr>
            </w:pPr>
            <w:r>
              <w:rPr>
                <w:b/>
              </w:rPr>
              <w:t>6841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8942" w14:textId="77777777" w:rsidR="00F5554F" w:rsidRPr="00F5554F" w:rsidRDefault="008A3E53" w:rsidP="004651E2">
            <w:pPr>
              <w:rPr>
                <w:b/>
              </w:rPr>
            </w:pPr>
            <w:r>
              <w:rPr>
                <w:b/>
              </w:rPr>
              <w:t>6897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5DCC" w14:textId="77777777" w:rsidR="00F5554F" w:rsidRPr="007B5B39" w:rsidRDefault="008A3E53" w:rsidP="008A3E53">
            <w:pPr>
              <w:rPr>
                <w:b/>
              </w:rPr>
            </w:pPr>
            <w:r>
              <w:rPr>
                <w:b/>
              </w:rPr>
              <w:t>6686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5D7B" w14:textId="77777777" w:rsidR="00F5554F" w:rsidRPr="007B5B39" w:rsidRDefault="008A3E53" w:rsidP="00F5554F">
            <w:pPr>
              <w:rPr>
                <w:b/>
              </w:rPr>
            </w:pPr>
            <w:r>
              <w:rPr>
                <w:b/>
              </w:rPr>
              <w:t>6090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39FD" w14:textId="77777777" w:rsidR="00F5554F" w:rsidRPr="00ED00F1" w:rsidRDefault="008A3E53" w:rsidP="00F5554F">
            <w:pPr>
              <w:rPr>
                <w:b/>
              </w:rPr>
            </w:pPr>
            <w:r>
              <w:rPr>
                <w:b/>
              </w:rPr>
              <w:t>5680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4D97" w14:textId="77777777" w:rsidR="00F5554F" w:rsidRPr="00ED00F1" w:rsidRDefault="008A3E53" w:rsidP="008A3E53">
            <w:pPr>
              <w:jc w:val="center"/>
              <w:rPr>
                <w:b/>
              </w:rPr>
            </w:pPr>
            <w:r>
              <w:rPr>
                <w:b/>
              </w:rPr>
              <w:t>5570</w:t>
            </w:r>
          </w:p>
        </w:tc>
      </w:tr>
      <w:tr w:rsidR="008659F0" w14:paraId="76B74FEC" w14:textId="77777777" w:rsidTr="001C0A1C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5DA9A" w14:textId="77777777" w:rsidR="008659F0" w:rsidRPr="00C66CCD" w:rsidRDefault="008659F0" w:rsidP="008659F0">
            <w:pPr>
              <w:rPr>
                <w:b/>
              </w:rPr>
            </w:pPr>
            <w:r>
              <w:rPr>
                <w:b/>
              </w:rPr>
              <w:t>Реализация основных общеобразовательных общеразвивающих программ начального общего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228E" w14:textId="77777777" w:rsidR="008659F0" w:rsidRDefault="008659F0" w:rsidP="008659F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AA5E9" w14:textId="77777777" w:rsidR="008659F0" w:rsidRPr="00EA1DE1" w:rsidRDefault="008659F0" w:rsidP="008659F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AD18" w14:textId="77777777" w:rsidR="008659F0" w:rsidRPr="008659F0" w:rsidRDefault="008659F0" w:rsidP="008659F0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3634" w14:textId="77777777" w:rsidR="008659F0" w:rsidRPr="008659F0" w:rsidRDefault="008659F0" w:rsidP="008659F0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8437B" w14:textId="77777777" w:rsidR="008659F0" w:rsidRPr="00EA1DE1" w:rsidRDefault="008659F0" w:rsidP="008659F0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1904F" w14:textId="77777777" w:rsidR="008659F0" w:rsidRPr="00EA1DE1" w:rsidRDefault="008659F0" w:rsidP="008659F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A239C" w14:textId="77777777" w:rsidR="008659F0" w:rsidRPr="00EA1DE1" w:rsidRDefault="008659F0" w:rsidP="008659F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C35C" w14:textId="77777777" w:rsidR="008659F0" w:rsidRPr="00EA1DE1" w:rsidRDefault="008659F0" w:rsidP="008659F0">
            <w:pPr>
              <w:jc w:val="center"/>
            </w:pPr>
          </w:p>
        </w:tc>
      </w:tr>
      <w:tr w:rsidR="00F5554F" w14:paraId="12D32B92" w14:textId="77777777" w:rsidTr="002B48C6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21714" w14:textId="77777777" w:rsidR="00F5554F" w:rsidRDefault="00F5554F" w:rsidP="00F5554F">
            <w:r>
              <w:t>В натуральном выражении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4E55" w14:textId="77777777" w:rsidR="00F5554F" w:rsidRDefault="00F5554F" w:rsidP="00F5554F">
            <w:r>
              <w:t>человек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D44B" w14:textId="77777777" w:rsidR="00F5554F" w:rsidRPr="00F5554F" w:rsidRDefault="00547070" w:rsidP="00F5554F">
            <w:pPr>
              <w:rPr>
                <w:b/>
              </w:rPr>
            </w:pPr>
            <w:r>
              <w:rPr>
                <w:b/>
              </w:rPr>
              <w:t>6306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0AAD" w14:textId="77777777" w:rsidR="00F5554F" w:rsidRPr="00F5554F" w:rsidRDefault="00547070" w:rsidP="00F5554F">
            <w:pPr>
              <w:rPr>
                <w:b/>
              </w:rPr>
            </w:pPr>
            <w:r>
              <w:rPr>
                <w:b/>
              </w:rPr>
              <w:t>6604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68FC" w14:textId="77777777" w:rsidR="00F5554F" w:rsidRPr="00F55D75" w:rsidRDefault="00547070" w:rsidP="00F5554F">
            <w:pPr>
              <w:rPr>
                <w:b/>
              </w:rPr>
            </w:pPr>
            <w:r>
              <w:rPr>
                <w:b/>
              </w:rPr>
              <w:t>6722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7918" w14:textId="77777777" w:rsidR="00F5554F" w:rsidRPr="003E303C" w:rsidRDefault="00547070" w:rsidP="00F5554F">
            <w:pPr>
              <w:rPr>
                <w:b/>
              </w:rPr>
            </w:pPr>
            <w:r>
              <w:rPr>
                <w:b/>
              </w:rPr>
              <w:t>6623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56A0" w14:textId="77777777" w:rsidR="00F5554F" w:rsidRPr="003E303C" w:rsidRDefault="00547070" w:rsidP="00F5554F">
            <w:pPr>
              <w:rPr>
                <w:b/>
              </w:rPr>
            </w:pPr>
            <w:r>
              <w:rPr>
                <w:b/>
              </w:rPr>
              <w:t>6436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07DA" w14:textId="77777777" w:rsidR="00F5554F" w:rsidRPr="00ED00F1" w:rsidRDefault="00547070" w:rsidP="00F5554F">
            <w:pPr>
              <w:rPr>
                <w:b/>
              </w:rPr>
            </w:pPr>
            <w:r>
              <w:rPr>
                <w:b/>
              </w:rPr>
              <w:t>6012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7F3DD" w14:textId="77777777" w:rsidR="00F5554F" w:rsidRPr="00ED00F1" w:rsidRDefault="00547070" w:rsidP="00F5554F">
            <w:pPr>
              <w:jc w:val="center"/>
              <w:rPr>
                <w:b/>
              </w:rPr>
            </w:pPr>
            <w:r>
              <w:rPr>
                <w:b/>
              </w:rPr>
              <w:t>5553</w:t>
            </w:r>
          </w:p>
        </w:tc>
      </w:tr>
      <w:tr w:rsidR="008659F0" w14:paraId="6C203A66" w14:textId="77777777" w:rsidTr="001C0A1C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B420D" w14:textId="77777777" w:rsidR="008659F0" w:rsidRPr="00C66CCD" w:rsidRDefault="008659F0" w:rsidP="008659F0">
            <w:pPr>
              <w:rPr>
                <w:b/>
              </w:rPr>
            </w:pPr>
            <w:r>
              <w:rPr>
                <w:b/>
              </w:rPr>
              <w:t>Реализация основных общеобразовательных общеразвивающих программ основного общего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C789" w14:textId="77777777" w:rsidR="008659F0" w:rsidRDefault="008659F0" w:rsidP="008659F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B24D" w14:textId="77777777" w:rsidR="008659F0" w:rsidRPr="00EA1DE1" w:rsidRDefault="008659F0" w:rsidP="008659F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2484" w14:textId="77777777" w:rsidR="008659F0" w:rsidRPr="008659F0" w:rsidRDefault="008659F0" w:rsidP="008659F0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AF0D" w14:textId="77777777" w:rsidR="008659F0" w:rsidRPr="00F55D75" w:rsidRDefault="008659F0" w:rsidP="008659F0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64A0E" w14:textId="77777777" w:rsidR="008659F0" w:rsidRPr="00EA1DE1" w:rsidRDefault="008659F0" w:rsidP="008659F0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3EE1A" w14:textId="77777777" w:rsidR="008659F0" w:rsidRPr="00EA1DE1" w:rsidRDefault="008659F0" w:rsidP="008659F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22E63" w14:textId="77777777" w:rsidR="008659F0" w:rsidRPr="00EA1DE1" w:rsidRDefault="008659F0" w:rsidP="008659F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8F16" w14:textId="77777777" w:rsidR="008659F0" w:rsidRPr="00EA1DE1" w:rsidRDefault="008659F0" w:rsidP="008659F0">
            <w:pPr>
              <w:jc w:val="center"/>
            </w:pPr>
          </w:p>
        </w:tc>
      </w:tr>
      <w:tr w:rsidR="005B18AA" w14:paraId="04EC1E3A" w14:textId="77777777" w:rsidTr="007429FA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D3B30" w14:textId="77777777" w:rsidR="005B18AA" w:rsidRDefault="005B18AA" w:rsidP="005B18AA">
            <w:r>
              <w:t>В натуральном выражении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7C14" w14:textId="77777777" w:rsidR="005B18AA" w:rsidRDefault="005B18AA" w:rsidP="005B18AA">
            <w:r>
              <w:t>человек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C45D" w14:textId="77777777" w:rsidR="005B18AA" w:rsidRPr="005B18AA" w:rsidRDefault="00547070" w:rsidP="005B18AA">
            <w:pPr>
              <w:rPr>
                <w:b/>
              </w:rPr>
            </w:pPr>
            <w:r>
              <w:rPr>
                <w:b/>
              </w:rPr>
              <w:t>6277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E6FF" w14:textId="77777777" w:rsidR="005B18AA" w:rsidRPr="005B18AA" w:rsidRDefault="00547070" w:rsidP="005B18AA">
            <w:pPr>
              <w:rPr>
                <w:b/>
              </w:rPr>
            </w:pPr>
            <w:r>
              <w:rPr>
                <w:b/>
              </w:rPr>
              <w:t>6681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9BDB" w14:textId="77777777" w:rsidR="005B18AA" w:rsidRPr="00F55D75" w:rsidRDefault="00547070" w:rsidP="00F55D75">
            <w:pPr>
              <w:rPr>
                <w:b/>
              </w:rPr>
            </w:pPr>
            <w:r>
              <w:rPr>
                <w:b/>
              </w:rPr>
              <w:t>7073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E485" w14:textId="77777777" w:rsidR="005B18AA" w:rsidRPr="003E303C" w:rsidRDefault="00547070" w:rsidP="005B18AA">
            <w:pPr>
              <w:rPr>
                <w:b/>
              </w:rPr>
            </w:pPr>
            <w:r>
              <w:rPr>
                <w:b/>
              </w:rPr>
              <w:t>7369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927D" w14:textId="77777777" w:rsidR="00ED00F1" w:rsidRPr="00ED00F1" w:rsidRDefault="00547070" w:rsidP="005B18AA">
            <w:pPr>
              <w:rPr>
                <w:b/>
              </w:rPr>
            </w:pPr>
            <w:r>
              <w:rPr>
                <w:b/>
              </w:rPr>
              <w:t>7620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ACE3" w14:textId="77777777" w:rsidR="005B18AA" w:rsidRPr="005B18AA" w:rsidRDefault="00547070" w:rsidP="005B18AA">
            <w:pPr>
              <w:rPr>
                <w:b/>
              </w:rPr>
            </w:pPr>
            <w:r>
              <w:rPr>
                <w:b/>
              </w:rPr>
              <w:t>7940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5462" w14:textId="77777777" w:rsidR="005B18AA" w:rsidRPr="005B18AA" w:rsidRDefault="00547070" w:rsidP="005B18AA">
            <w:pPr>
              <w:rPr>
                <w:b/>
              </w:rPr>
            </w:pPr>
            <w:r>
              <w:rPr>
                <w:b/>
              </w:rPr>
              <w:t>8182</w:t>
            </w:r>
          </w:p>
        </w:tc>
      </w:tr>
      <w:tr w:rsidR="008659F0" w14:paraId="4C4C9F7C" w14:textId="77777777" w:rsidTr="00ED00F1">
        <w:trPr>
          <w:trHeight w:val="1419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05CC0" w14:textId="77777777" w:rsidR="008659F0" w:rsidRDefault="008659F0" w:rsidP="008659F0">
            <w:r>
              <w:rPr>
                <w:b/>
              </w:rPr>
              <w:t>Реализация основных общеобразовательных общеразвивающих программ среднего общего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2F1B" w14:textId="77777777" w:rsidR="008659F0" w:rsidRDefault="008659F0" w:rsidP="008659F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2F44E" w14:textId="77777777" w:rsidR="008659F0" w:rsidRPr="00EA1DE1" w:rsidRDefault="008659F0" w:rsidP="008659F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117A" w14:textId="77777777" w:rsidR="008659F0" w:rsidRPr="008659F0" w:rsidRDefault="008659F0" w:rsidP="008659F0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578D" w14:textId="77777777" w:rsidR="008659F0" w:rsidRPr="00F55D75" w:rsidRDefault="008659F0" w:rsidP="008659F0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9B15" w14:textId="77777777" w:rsidR="008659F0" w:rsidRPr="00EA1DE1" w:rsidRDefault="008659F0" w:rsidP="008659F0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B4CD2" w14:textId="77777777" w:rsidR="008659F0" w:rsidRPr="00EA1DE1" w:rsidRDefault="008659F0" w:rsidP="008659F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EE61D" w14:textId="77777777" w:rsidR="008659F0" w:rsidRPr="00EA1DE1" w:rsidRDefault="008659F0" w:rsidP="008659F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EA77F" w14:textId="77777777" w:rsidR="008659F0" w:rsidRPr="00EA1DE1" w:rsidRDefault="008659F0" w:rsidP="008659F0">
            <w:pPr>
              <w:jc w:val="center"/>
            </w:pPr>
          </w:p>
        </w:tc>
      </w:tr>
      <w:tr w:rsidR="005B18AA" w:rsidRPr="00C66CCD" w14:paraId="0ED54BE5" w14:textId="77777777" w:rsidTr="000C2B29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F248D" w14:textId="77777777" w:rsidR="005B18AA" w:rsidRDefault="005B18AA" w:rsidP="005B18AA">
            <w:r>
              <w:t>В натуральном выражении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A28" w14:textId="77777777" w:rsidR="005B18AA" w:rsidRDefault="005B18AA" w:rsidP="005B18AA">
            <w:r>
              <w:t>человек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AE91" w14:textId="77777777" w:rsidR="005B18AA" w:rsidRPr="005B18AA" w:rsidRDefault="00547070" w:rsidP="005B18AA">
            <w:pPr>
              <w:rPr>
                <w:b/>
              </w:rPr>
            </w:pPr>
            <w:r>
              <w:rPr>
                <w:b/>
              </w:rPr>
              <w:t>798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C8F1" w14:textId="77777777" w:rsidR="005B18AA" w:rsidRPr="005B18AA" w:rsidRDefault="00547070" w:rsidP="005B18AA">
            <w:pPr>
              <w:rPr>
                <w:b/>
              </w:rPr>
            </w:pPr>
            <w:r>
              <w:rPr>
                <w:b/>
              </w:rPr>
              <w:t>793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9E57" w14:textId="77777777" w:rsidR="005B18AA" w:rsidRPr="00F55D75" w:rsidRDefault="00547070" w:rsidP="005B18AA">
            <w:pPr>
              <w:rPr>
                <w:b/>
              </w:rPr>
            </w:pPr>
            <w:r>
              <w:rPr>
                <w:b/>
              </w:rPr>
              <w:t>764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52D0" w14:textId="77777777" w:rsidR="005B18AA" w:rsidRPr="00611D68" w:rsidRDefault="00547070" w:rsidP="005B18AA">
            <w:pPr>
              <w:rPr>
                <w:b/>
              </w:rPr>
            </w:pPr>
            <w:r>
              <w:rPr>
                <w:b/>
              </w:rPr>
              <w:t>770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BBEC" w14:textId="77777777" w:rsidR="005B18AA" w:rsidRPr="00ED00F1" w:rsidRDefault="00547070" w:rsidP="005B18AA">
            <w:pPr>
              <w:rPr>
                <w:b/>
              </w:rPr>
            </w:pPr>
            <w:r>
              <w:rPr>
                <w:b/>
              </w:rPr>
              <w:t>762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15B7" w14:textId="77777777" w:rsidR="005B18AA" w:rsidRPr="00ED00F1" w:rsidRDefault="00547070" w:rsidP="00D87581">
            <w:pPr>
              <w:rPr>
                <w:b/>
              </w:rPr>
            </w:pPr>
            <w:r>
              <w:rPr>
                <w:b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E42B" w14:textId="77777777" w:rsidR="005B18AA" w:rsidRPr="00ED00F1" w:rsidRDefault="00547070" w:rsidP="005B18AA">
            <w:pPr>
              <w:rPr>
                <w:b/>
              </w:rPr>
            </w:pPr>
            <w:r>
              <w:rPr>
                <w:b/>
              </w:rPr>
              <w:t>865</w:t>
            </w:r>
          </w:p>
        </w:tc>
      </w:tr>
      <w:tr w:rsidR="008659F0" w14:paraId="14EB60E1" w14:textId="77777777" w:rsidTr="001C0A1C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D56DA" w14:textId="77777777" w:rsidR="008659F0" w:rsidRDefault="008659F0" w:rsidP="008659F0">
            <w:r>
              <w:rPr>
                <w:b/>
              </w:rPr>
              <w:t>Реализация дополнительных общеобразовательных общеразвивающих</w:t>
            </w:r>
            <w:r w:rsidR="00D80A67">
              <w:rPr>
                <w:b/>
              </w:rPr>
              <w:t xml:space="preserve"> </w:t>
            </w:r>
            <w:r>
              <w:rPr>
                <w:b/>
              </w:rPr>
              <w:t xml:space="preserve">программ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A7B0" w14:textId="77777777" w:rsidR="008659F0" w:rsidRDefault="008659F0" w:rsidP="008659F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2D125" w14:textId="77777777" w:rsidR="008659F0" w:rsidRPr="00EA1DE1" w:rsidRDefault="008659F0" w:rsidP="008659F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59DA" w14:textId="77777777" w:rsidR="008659F0" w:rsidRPr="008659F0" w:rsidRDefault="008659F0" w:rsidP="008659F0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B8C5" w14:textId="77777777" w:rsidR="008659F0" w:rsidRPr="008659F0" w:rsidRDefault="008659F0" w:rsidP="008659F0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2165D" w14:textId="77777777" w:rsidR="008659F0" w:rsidRPr="00EA1DE1" w:rsidRDefault="008659F0" w:rsidP="008659F0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BB7C" w14:textId="77777777" w:rsidR="008659F0" w:rsidRPr="00EA1DE1" w:rsidRDefault="008659F0" w:rsidP="008659F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6BC0" w14:textId="77777777" w:rsidR="008659F0" w:rsidRPr="00EA1DE1" w:rsidRDefault="008659F0" w:rsidP="008659F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6736" w14:textId="77777777" w:rsidR="008659F0" w:rsidRPr="00EA1DE1" w:rsidRDefault="008659F0" w:rsidP="008659F0">
            <w:pPr>
              <w:jc w:val="center"/>
            </w:pPr>
          </w:p>
        </w:tc>
      </w:tr>
      <w:tr w:rsidR="0057719B" w14:paraId="6B4288ED" w14:textId="77777777" w:rsidTr="0099237A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05E8C" w14:textId="77777777" w:rsidR="0057719B" w:rsidRPr="00AF1CC2" w:rsidRDefault="0057719B" w:rsidP="0057719B">
            <w:r w:rsidRPr="00AF1CC2">
              <w:t>В натуральном выражении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ED4A" w14:textId="77777777" w:rsidR="0057719B" w:rsidRPr="00AF1CC2" w:rsidRDefault="0057719B" w:rsidP="0057719B">
            <w:r w:rsidRPr="00AF1CC2">
              <w:t>человек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EDDA" w14:textId="77777777" w:rsidR="0057719B" w:rsidRPr="0057719B" w:rsidRDefault="00547070" w:rsidP="0057719B">
            <w:pPr>
              <w:rPr>
                <w:b/>
              </w:rPr>
            </w:pPr>
            <w:r>
              <w:rPr>
                <w:b/>
              </w:rPr>
              <w:t>9320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7FFD" w14:textId="77777777" w:rsidR="0057719B" w:rsidRPr="0057719B" w:rsidRDefault="00547070" w:rsidP="0057719B">
            <w:pPr>
              <w:rPr>
                <w:b/>
              </w:rPr>
            </w:pPr>
            <w:r>
              <w:rPr>
                <w:b/>
              </w:rPr>
              <w:t>10247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E4CD" w14:textId="77777777" w:rsidR="0057719B" w:rsidRPr="007E700D" w:rsidRDefault="00547070" w:rsidP="0057719B">
            <w:pPr>
              <w:rPr>
                <w:b/>
              </w:rPr>
            </w:pPr>
            <w:r>
              <w:rPr>
                <w:b/>
              </w:rPr>
              <w:t>9680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68CA" w14:textId="77777777" w:rsidR="0057719B" w:rsidRPr="007E700D" w:rsidRDefault="00547070" w:rsidP="0057719B">
            <w:pPr>
              <w:rPr>
                <w:b/>
              </w:rPr>
            </w:pPr>
            <w:r>
              <w:rPr>
                <w:b/>
              </w:rPr>
              <w:t>9610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B877" w14:textId="77777777" w:rsidR="0057719B" w:rsidRPr="007868F2" w:rsidRDefault="00547070" w:rsidP="0057719B">
            <w:pPr>
              <w:rPr>
                <w:b/>
              </w:rPr>
            </w:pPr>
            <w:r>
              <w:rPr>
                <w:b/>
              </w:rPr>
              <w:t>10367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9815" w14:textId="77777777" w:rsidR="0057719B" w:rsidRPr="007868F2" w:rsidRDefault="00547070" w:rsidP="0057719B">
            <w:pPr>
              <w:rPr>
                <w:b/>
              </w:rPr>
            </w:pPr>
            <w:r>
              <w:rPr>
                <w:b/>
              </w:rPr>
              <w:t>10367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1201" w14:textId="77777777" w:rsidR="0057719B" w:rsidRPr="007868F2" w:rsidRDefault="00547070" w:rsidP="0057719B">
            <w:pPr>
              <w:rPr>
                <w:b/>
              </w:rPr>
            </w:pPr>
            <w:r>
              <w:rPr>
                <w:b/>
              </w:rPr>
              <w:t>10367</w:t>
            </w:r>
          </w:p>
        </w:tc>
      </w:tr>
    </w:tbl>
    <w:p w14:paraId="728BE0C2" w14:textId="77777777" w:rsidR="004E7AD1" w:rsidRDefault="004E7AD1" w:rsidP="001E2CCD"/>
    <w:p w14:paraId="7B3A6BA2" w14:textId="77777777" w:rsidR="00350D94" w:rsidRPr="00717A14" w:rsidRDefault="00350D94" w:rsidP="001E2CCD">
      <w:pPr>
        <w:rPr>
          <w:b/>
        </w:rPr>
      </w:pPr>
      <w:r w:rsidRPr="00717A14">
        <w:rPr>
          <w:b/>
        </w:rPr>
        <w:t>Справочно:</w:t>
      </w:r>
    </w:p>
    <w:p w14:paraId="0B401B1E" w14:textId="77777777" w:rsidR="000D500B" w:rsidRDefault="007B5927" w:rsidP="00350D94">
      <w:pPr>
        <w:pStyle w:val="a3"/>
        <w:numPr>
          <w:ilvl w:val="0"/>
          <w:numId w:val="1"/>
        </w:numPr>
        <w:jc w:val="both"/>
      </w:pPr>
      <w:r>
        <w:rPr>
          <w:lang w:val="en-US"/>
        </w:rPr>
        <w:t>n</w:t>
      </w:r>
      <w:r w:rsidR="00423557">
        <w:t xml:space="preserve"> –текущий</w:t>
      </w:r>
      <w:r w:rsidR="00350D94" w:rsidRPr="00717A14">
        <w:t xml:space="preserve"> год </w:t>
      </w:r>
    </w:p>
    <w:p w14:paraId="355D0BB7" w14:textId="77777777" w:rsidR="00350D94" w:rsidRPr="00717A14" w:rsidRDefault="00350D94" w:rsidP="00350D94">
      <w:pPr>
        <w:pStyle w:val="a3"/>
        <w:numPr>
          <w:ilvl w:val="0"/>
          <w:numId w:val="1"/>
        </w:numPr>
        <w:jc w:val="both"/>
      </w:pPr>
      <w:r w:rsidRPr="00717A14">
        <w:t>(</w:t>
      </w:r>
      <w:r w:rsidR="007B5927">
        <w:rPr>
          <w:lang w:val="en-US"/>
        </w:rPr>
        <w:t>n</w:t>
      </w:r>
      <w:r w:rsidRPr="00717A14">
        <w:t xml:space="preserve">-1) – </w:t>
      </w:r>
      <w:r w:rsidR="000D500B">
        <w:t xml:space="preserve">1-й год </w:t>
      </w:r>
      <w:r w:rsidR="007B5927">
        <w:t>предшествующий текущему году</w:t>
      </w:r>
    </w:p>
    <w:p w14:paraId="4D973FB3" w14:textId="77777777" w:rsidR="000D500B" w:rsidRDefault="00350D94" w:rsidP="007B5927">
      <w:pPr>
        <w:pStyle w:val="a3"/>
        <w:numPr>
          <w:ilvl w:val="0"/>
          <w:numId w:val="1"/>
        </w:numPr>
        <w:jc w:val="both"/>
      </w:pPr>
      <w:r w:rsidRPr="00717A14">
        <w:t>(</w:t>
      </w:r>
      <w:r w:rsidR="007B5927">
        <w:rPr>
          <w:lang w:val="en-US"/>
        </w:rPr>
        <w:t>n</w:t>
      </w:r>
      <w:r w:rsidRPr="00717A14">
        <w:t xml:space="preserve">-2) – </w:t>
      </w:r>
      <w:r w:rsidR="000D500B">
        <w:t xml:space="preserve">2-й год </w:t>
      </w:r>
      <w:r w:rsidR="007B5927">
        <w:t>предшествующий текущему</w:t>
      </w:r>
      <w:r w:rsidR="00CD404D">
        <w:t xml:space="preserve"> </w:t>
      </w:r>
      <w:r w:rsidR="007B5927">
        <w:t>году</w:t>
      </w:r>
    </w:p>
    <w:p w14:paraId="3E739629" w14:textId="77777777" w:rsidR="00350D94" w:rsidRPr="00717A14" w:rsidRDefault="00350D94" w:rsidP="007B5927">
      <w:pPr>
        <w:pStyle w:val="a3"/>
        <w:numPr>
          <w:ilvl w:val="0"/>
          <w:numId w:val="1"/>
        </w:numPr>
        <w:jc w:val="both"/>
      </w:pPr>
      <w:r w:rsidRPr="00717A14">
        <w:t>(</w:t>
      </w:r>
      <w:r w:rsidR="007B5927">
        <w:rPr>
          <w:lang w:val="en-US"/>
        </w:rPr>
        <w:t>n</w:t>
      </w:r>
      <w:r w:rsidRPr="00717A14">
        <w:t>-3) –</w:t>
      </w:r>
      <w:r w:rsidR="000D500B">
        <w:t xml:space="preserve"> 3-й год </w:t>
      </w:r>
      <w:r w:rsidR="007B5927">
        <w:t>предшествующий текущему</w:t>
      </w:r>
      <w:r w:rsidR="00CD404D">
        <w:t xml:space="preserve"> </w:t>
      </w:r>
      <w:r w:rsidR="007B5927">
        <w:t>году</w:t>
      </w:r>
    </w:p>
    <w:p w14:paraId="73547E74" w14:textId="77777777" w:rsidR="00350D94" w:rsidRPr="00717A14" w:rsidRDefault="00350D94" w:rsidP="00350D94">
      <w:pPr>
        <w:jc w:val="both"/>
        <w:rPr>
          <w:b/>
        </w:rPr>
      </w:pPr>
      <w:r w:rsidRPr="00717A14">
        <w:rPr>
          <w:b/>
        </w:rPr>
        <w:t>Прогнозные значения:</w:t>
      </w:r>
    </w:p>
    <w:p w14:paraId="0B8426FF" w14:textId="77777777" w:rsidR="000D500B" w:rsidRPr="00717A14" w:rsidRDefault="00350D94" w:rsidP="000D500B">
      <w:pPr>
        <w:pStyle w:val="a3"/>
        <w:numPr>
          <w:ilvl w:val="0"/>
          <w:numId w:val="1"/>
        </w:numPr>
        <w:jc w:val="both"/>
      </w:pPr>
      <w:r w:rsidRPr="00717A14">
        <w:t>(</w:t>
      </w:r>
      <w:r w:rsidR="007B5927">
        <w:rPr>
          <w:lang w:val="en-US"/>
        </w:rPr>
        <w:t>n</w:t>
      </w:r>
      <w:r w:rsidRPr="00717A14">
        <w:t xml:space="preserve">+1) </w:t>
      </w:r>
      <w:r w:rsidR="000D500B" w:rsidRPr="00717A14">
        <w:t xml:space="preserve">– </w:t>
      </w:r>
      <w:r w:rsidR="000D500B">
        <w:t>1-й год планового периода</w:t>
      </w:r>
    </w:p>
    <w:p w14:paraId="67D8CC0B" w14:textId="77777777" w:rsidR="000D500B" w:rsidRDefault="000D500B" w:rsidP="000D500B">
      <w:pPr>
        <w:pStyle w:val="a3"/>
        <w:numPr>
          <w:ilvl w:val="0"/>
          <w:numId w:val="1"/>
        </w:numPr>
        <w:jc w:val="both"/>
      </w:pPr>
      <w:r w:rsidRPr="00717A14">
        <w:t>(</w:t>
      </w:r>
      <w:r w:rsidR="007B5927">
        <w:rPr>
          <w:lang w:val="en-US"/>
        </w:rPr>
        <w:t>n</w:t>
      </w:r>
      <w:r>
        <w:t>+</w:t>
      </w:r>
      <w:r w:rsidRPr="00717A14">
        <w:t xml:space="preserve">2) – </w:t>
      </w:r>
      <w:r>
        <w:t>2-й год планового периода</w:t>
      </w:r>
    </w:p>
    <w:p w14:paraId="03189FCF" w14:textId="77777777" w:rsidR="000D500B" w:rsidRPr="00717A14" w:rsidRDefault="000D500B" w:rsidP="000D500B">
      <w:pPr>
        <w:pStyle w:val="a3"/>
        <w:numPr>
          <w:ilvl w:val="0"/>
          <w:numId w:val="1"/>
        </w:numPr>
        <w:jc w:val="both"/>
      </w:pPr>
      <w:r w:rsidRPr="00717A14">
        <w:t>(</w:t>
      </w:r>
      <w:r w:rsidR="007B5927">
        <w:rPr>
          <w:lang w:val="en-US"/>
        </w:rPr>
        <w:t>n</w:t>
      </w:r>
      <w:r>
        <w:t>+</w:t>
      </w:r>
      <w:r w:rsidRPr="00717A14">
        <w:t>3) –</w:t>
      </w:r>
      <w:r>
        <w:t xml:space="preserve"> 3-й год планового периода</w:t>
      </w:r>
    </w:p>
    <w:p w14:paraId="62B78B8F" w14:textId="77777777" w:rsidR="00AF2E17" w:rsidRPr="00717A14" w:rsidRDefault="00AF2E17" w:rsidP="000D500B">
      <w:pPr>
        <w:ind w:left="708"/>
        <w:jc w:val="both"/>
      </w:pPr>
    </w:p>
    <w:p w14:paraId="3671D21B" w14:textId="77777777" w:rsidR="006057FC" w:rsidRDefault="00717A14" w:rsidP="006057FC">
      <w:pPr>
        <w:ind w:firstLine="708"/>
        <w:jc w:val="both"/>
      </w:pPr>
      <w:r w:rsidRPr="006057FC">
        <w:lastRenderedPageBreak/>
        <w:t xml:space="preserve">Показатели по уровням образовательных услуг реализующие программы </w:t>
      </w:r>
      <w:r w:rsidR="007B5927">
        <w:t xml:space="preserve">дошкольного, </w:t>
      </w:r>
      <w:r w:rsidRPr="006057FC">
        <w:t>начального общего, основного общего, среднего общего определялись на основании отчетов ОО-1 по соответствующим годам,</w:t>
      </w:r>
      <w:r w:rsidR="00266A82">
        <w:t xml:space="preserve"> </w:t>
      </w:r>
      <w:r w:rsidR="000D500B" w:rsidRPr="007B5927">
        <w:t xml:space="preserve">отчетов </w:t>
      </w:r>
      <w:r w:rsidR="007B5927" w:rsidRPr="007B5927">
        <w:t>дошкольных</w:t>
      </w:r>
      <w:r w:rsidR="007B5927">
        <w:t xml:space="preserve">, </w:t>
      </w:r>
      <w:r w:rsidR="000D500B" w:rsidRPr="007B5927">
        <w:t>общеобразовательных  учреждений</w:t>
      </w:r>
      <w:r w:rsidR="007B5927">
        <w:t xml:space="preserve">, учреждений дополнительного образования, </w:t>
      </w:r>
      <w:r w:rsidRPr="006057FC">
        <w:t xml:space="preserve"> дорожной карте, по внедрению эффективного контракта, отчетов </w:t>
      </w:r>
      <w:r w:rsidR="007B5927" w:rsidRPr="007B5927">
        <w:t>дошкольных</w:t>
      </w:r>
      <w:r w:rsidR="007B5927">
        <w:t xml:space="preserve">, </w:t>
      </w:r>
      <w:r w:rsidR="007B5927" w:rsidRPr="007B5927">
        <w:t>общеобразовательных  учреждений</w:t>
      </w:r>
      <w:r w:rsidR="007B5927">
        <w:t>, учреждений дополнительного образования</w:t>
      </w:r>
      <w:r w:rsidRPr="006057FC">
        <w:t>, по прогно</w:t>
      </w:r>
      <w:r w:rsidR="00CB1258">
        <w:t>зу количества обучающихся до 2020</w:t>
      </w:r>
      <w:r w:rsidRPr="006057FC">
        <w:t xml:space="preserve"> года, </w:t>
      </w:r>
      <w:r w:rsidR="006057FC" w:rsidRPr="006057FC">
        <w:t xml:space="preserve">данных отдела статистики, отчетов о выполнении плана по сети, штатам и контингентам получателей бюджетных средств, расчетов и экспертных оценок. </w:t>
      </w:r>
    </w:p>
    <w:p w14:paraId="47962887" w14:textId="77777777" w:rsidR="006057FC" w:rsidRPr="006057FC" w:rsidRDefault="006057FC" w:rsidP="006057FC">
      <w:pPr>
        <w:ind w:firstLine="708"/>
        <w:jc w:val="both"/>
      </w:pPr>
    </w:p>
    <w:p w14:paraId="669DB143" w14:textId="77777777" w:rsidR="00D06171" w:rsidRDefault="006057FC" w:rsidP="006057F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6057FC">
        <w:rPr>
          <w:b/>
          <w:sz w:val="28"/>
          <w:szCs w:val="28"/>
          <w:u w:val="single"/>
        </w:rPr>
        <w:t>Расчет прогнозн</w:t>
      </w:r>
      <w:r w:rsidR="006A4CA0">
        <w:rPr>
          <w:b/>
          <w:sz w:val="28"/>
          <w:szCs w:val="28"/>
          <w:u w:val="single"/>
        </w:rPr>
        <w:t>ых</w:t>
      </w:r>
      <w:r w:rsidR="00266A82">
        <w:rPr>
          <w:b/>
          <w:sz w:val="28"/>
          <w:szCs w:val="28"/>
          <w:u w:val="single"/>
        </w:rPr>
        <w:t xml:space="preserve"> </w:t>
      </w:r>
      <w:r w:rsidR="006A4CA0">
        <w:rPr>
          <w:b/>
          <w:sz w:val="28"/>
          <w:szCs w:val="28"/>
          <w:u w:val="single"/>
        </w:rPr>
        <w:t>значений</w:t>
      </w:r>
      <w:r w:rsidR="00266A82">
        <w:rPr>
          <w:b/>
          <w:sz w:val="28"/>
          <w:szCs w:val="28"/>
          <w:u w:val="single"/>
        </w:rPr>
        <w:t xml:space="preserve"> </w:t>
      </w:r>
      <w:r w:rsidR="006A4CA0">
        <w:rPr>
          <w:b/>
          <w:sz w:val="28"/>
          <w:szCs w:val="28"/>
          <w:u w:val="single"/>
        </w:rPr>
        <w:t xml:space="preserve">потребности </w:t>
      </w:r>
    </w:p>
    <w:p w14:paraId="4AA63899" w14:textId="77777777" w:rsidR="00D06171" w:rsidRDefault="006A4CA0" w:rsidP="00D0617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оказания </w:t>
      </w:r>
      <w:r w:rsidRPr="006057FC">
        <w:rPr>
          <w:b/>
          <w:sz w:val="28"/>
          <w:szCs w:val="28"/>
          <w:u w:val="single"/>
        </w:rPr>
        <w:t xml:space="preserve">образовательных </w:t>
      </w:r>
      <w:r w:rsidR="006057FC" w:rsidRPr="006057FC">
        <w:rPr>
          <w:b/>
          <w:sz w:val="28"/>
          <w:szCs w:val="28"/>
          <w:u w:val="single"/>
        </w:rPr>
        <w:t>муниципальных услуг</w:t>
      </w:r>
    </w:p>
    <w:p w14:paraId="65D61694" w14:textId="66018E5F" w:rsidR="00D06171" w:rsidRPr="00C30FB9" w:rsidRDefault="00CB1258" w:rsidP="00D06171">
      <w:pPr>
        <w:widowControl w:val="0"/>
        <w:autoSpaceDE w:val="0"/>
        <w:autoSpaceDN w:val="0"/>
        <w:adjustRightInd w:val="0"/>
        <w:ind w:firstLine="567"/>
        <w:jc w:val="center"/>
        <w:rPr>
          <w:b/>
          <w:color w:val="000000" w:themeColor="text1"/>
          <w:sz w:val="28"/>
          <w:szCs w:val="28"/>
          <w:u w:val="single"/>
        </w:rPr>
      </w:pPr>
      <w:r w:rsidRPr="00C30FB9">
        <w:rPr>
          <w:b/>
          <w:color w:val="000000" w:themeColor="text1"/>
          <w:sz w:val="28"/>
          <w:szCs w:val="28"/>
          <w:u w:val="single"/>
        </w:rPr>
        <w:t>на 202</w:t>
      </w:r>
      <w:r w:rsidR="00743EBD">
        <w:rPr>
          <w:b/>
          <w:color w:val="000000" w:themeColor="text1"/>
          <w:sz w:val="28"/>
          <w:szCs w:val="28"/>
          <w:u w:val="single"/>
        </w:rPr>
        <w:t>5</w:t>
      </w:r>
      <w:r w:rsidR="00E545F7" w:rsidRPr="00C30FB9">
        <w:rPr>
          <w:b/>
          <w:color w:val="000000" w:themeColor="text1"/>
          <w:sz w:val="28"/>
          <w:szCs w:val="28"/>
          <w:u w:val="single"/>
        </w:rPr>
        <w:t xml:space="preserve"> год и плановый период 202</w:t>
      </w:r>
      <w:r w:rsidR="00743EBD">
        <w:rPr>
          <w:b/>
          <w:color w:val="000000" w:themeColor="text1"/>
          <w:sz w:val="28"/>
          <w:szCs w:val="28"/>
          <w:u w:val="single"/>
        </w:rPr>
        <w:t>6</w:t>
      </w:r>
      <w:r w:rsidRPr="00C30FB9">
        <w:rPr>
          <w:b/>
          <w:color w:val="000000" w:themeColor="text1"/>
          <w:sz w:val="28"/>
          <w:szCs w:val="28"/>
          <w:u w:val="single"/>
        </w:rPr>
        <w:t>-202</w:t>
      </w:r>
      <w:r w:rsidR="00743EBD">
        <w:rPr>
          <w:b/>
          <w:color w:val="000000" w:themeColor="text1"/>
          <w:sz w:val="28"/>
          <w:szCs w:val="28"/>
          <w:u w:val="single"/>
        </w:rPr>
        <w:t>7</w:t>
      </w:r>
      <w:r w:rsidR="00D06171" w:rsidRPr="00C30FB9">
        <w:rPr>
          <w:b/>
          <w:color w:val="000000" w:themeColor="text1"/>
          <w:sz w:val="28"/>
          <w:szCs w:val="28"/>
          <w:u w:val="single"/>
        </w:rPr>
        <w:t xml:space="preserve"> годов</w:t>
      </w:r>
    </w:p>
    <w:p w14:paraId="612D132A" w14:textId="77777777" w:rsidR="006057FC" w:rsidRPr="007E700D" w:rsidRDefault="006057FC" w:rsidP="006057FC">
      <w:pPr>
        <w:widowControl w:val="0"/>
        <w:autoSpaceDE w:val="0"/>
        <w:autoSpaceDN w:val="0"/>
        <w:adjustRightInd w:val="0"/>
        <w:jc w:val="center"/>
        <w:rPr>
          <w:b/>
          <w:color w:val="FF0000"/>
          <w:sz w:val="28"/>
          <w:szCs w:val="28"/>
          <w:u w:val="single"/>
        </w:rPr>
      </w:pPr>
    </w:p>
    <w:p w14:paraId="19452593" w14:textId="77777777" w:rsidR="006057FC" w:rsidRPr="006057FC" w:rsidRDefault="006057FC" w:rsidP="00717A14">
      <w:pPr>
        <w:ind w:firstLine="708"/>
        <w:jc w:val="both"/>
        <w:rPr>
          <w:color w:val="FF0000"/>
          <w:u w:val="single"/>
        </w:rPr>
      </w:pPr>
    </w:p>
    <w:p w14:paraId="0CBF40C9" w14:textId="77777777" w:rsidR="00717A14" w:rsidRPr="006057FC" w:rsidRDefault="00717A14" w:rsidP="00717A14">
      <w:pPr>
        <w:ind w:firstLine="708"/>
        <w:jc w:val="both"/>
      </w:pPr>
      <w:r w:rsidRPr="006057FC">
        <w:t xml:space="preserve">Дошкольное образование: исчисление прогнозных  значений  по  графам </w:t>
      </w:r>
      <w:r w:rsidR="006A4CA0">
        <w:rPr>
          <w:lang w:val="en-US"/>
        </w:rPr>
        <w:t>n</w:t>
      </w:r>
      <w:r w:rsidRPr="006057FC">
        <w:t xml:space="preserve">+1, </w:t>
      </w:r>
      <w:r w:rsidR="006A4CA0">
        <w:rPr>
          <w:lang w:val="en-US"/>
        </w:rPr>
        <w:t>n</w:t>
      </w:r>
      <w:r w:rsidRPr="006057FC">
        <w:t xml:space="preserve">+2, </w:t>
      </w:r>
      <w:r w:rsidR="006A4CA0">
        <w:rPr>
          <w:lang w:val="en-US"/>
        </w:rPr>
        <w:t>n</w:t>
      </w:r>
      <w:r w:rsidRPr="006057FC">
        <w:t>+3 произв</w:t>
      </w:r>
      <w:r w:rsidR="006A4CA0">
        <w:t>едено</w:t>
      </w:r>
      <w:r w:rsidRPr="006057FC">
        <w:t xml:space="preserve">  по  следующей  методике:</w:t>
      </w:r>
    </w:p>
    <w:p w14:paraId="20252455" w14:textId="77777777" w:rsidR="00717A14" w:rsidRPr="006057FC" w:rsidRDefault="00717A14" w:rsidP="00717A14">
      <w:pPr>
        <w:ind w:firstLine="708"/>
        <w:jc w:val="both"/>
      </w:pPr>
      <w:r w:rsidRPr="006057FC">
        <w:t xml:space="preserve">к текущему значению прибавляется количество детей, которым исполнилось 3 года, вычитается количество воспитанников, выпускаемым из детского сада. </w:t>
      </w:r>
    </w:p>
    <w:p w14:paraId="4BEF8507" w14:textId="77777777" w:rsidR="00717A14" w:rsidRPr="006057FC" w:rsidRDefault="00717A14" w:rsidP="00717A14">
      <w:pPr>
        <w:ind w:firstLine="708"/>
        <w:jc w:val="both"/>
      </w:pPr>
      <w:r w:rsidRPr="006057FC">
        <w:t xml:space="preserve">Начальное образование: исчисление прогнозных  значений  по  графам </w:t>
      </w:r>
      <w:r w:rsidR="006A4CA0">
        <w:rPr>
          <w:lang w:val="en-US"/>
        </w:rPr>
        <w:t>n</w:t>
      </w:r>
      <w:r w:rsidRPr="006057FC">
        <w:t xml:space="preserve">+1, </w:t>
      </w:r>
      <w:r w:rsidR="006A4CA0">
        <w:rPr>
          <w:lang w:val="en-US"/>
        </w:rPr>
        <w:t>n</w:t>
      </w:r>
      <w:r w:rsidRPr="006057FC">
        <w:t xml:space="preserve">+2, </w:t>
      </w:r>
      <w:r w:rsidR="006A4CA0">
        <w:rPr>
          <w:lang w:val="en-US"/>
        </w:rPr>
        <w:t>n</w:t>
      </w:r>
      <w:r w:rsidRPr="006057FC">
        <w:t>+3 произвели  по  следующей  методике:</w:t>
      </w:r>
    </w:p>
    <w:p w14:paraId="3ECF4791" w14:textId="77777777" w:rsidR="00717A14" w:rsidRPr="006057FC" w:rsidRDefault="006A4CA0" w:rsidP="00717A14">
      <w:pPr>
        <w:ind w:firstLine="708"/>
        <w:jc w:val="both"/>
      </w:pPr>
      <w:r w:rsidRPr="006057FC">
        <w:t xml:space="preserve">к текущему значению прибавляется </w:t>
      </w:r>
      <w:r w:rsidR="00717A14" w:rsidRPr="006057FC">
        <w:t>количеств</w:t>
      </w:r>
      <w:r>
        <w:t xml:space="preserve">о </w:t>
      </w:r>
      <w:r w:rsidR="00717A14" w:rsidRPr="006057FC">
        <w:t>детей, которые достигли 7 лет и вычитае</w:t>
      </w:r>
      <w:r>
        <w:t>тся</w:t>
      </w:r>
      <w:r w:rsidR="00717A14" w:rsidRPr="006057FC">
        <w:t xml:space="preserve"> количество учащихся окончивших 4 класс.</w:t>
      </w:r>
    </w:p>
    <w:p w14:paraId="30F96057" w14:textId="77777777" w:rsidR="00717A14" w:rsidRPr="006057FC" w:rsidRDefault="00717A14" w:rsidP="00717A14">
      <w:pPr>
        <w:ind w:firstLine="708"/>
        <w:jc w:val="both"/>
      </w:pPr>
      <w:r w:rsidRPr="006057FC">
        <w:t xml:space="preserve">Основное образование:  исчисление прогнозных  значений  по  графам </w:t>
      </w:r>
      <w:r w:rsidR="006A4CA0">
        <w:rPr>
          <w:lang w:val="en-US"/>
        </w:rPr>
        <w:t>n</w:t>
      </w:r>
      <w:r w:rsidRPr="006057FC">
        <w:t xml:space="preserve">+1, </w:t>
      </w:r>
      <w:r w:rsidR="006A4CA0">
        <w:rPr>
          <w:lang w:val="en-US"/>
        </w:rPr>
        <w:t>n</w:t>
      </w:r>
      <w:r w:rsidRPr="006057FC">
        <w:t xml:space="preserve">+2, </w:t>
      </w:r>
      <w:r w:rsidR="006A4CA0">
        <w:rPr>
          <w:lang w:val="en-US"/>
        </w:rPr>
        <w:t>n</w:t>
      </w:r>
      <w:r w:rsidRPr="006057FC">
        <w:t>+3 произвели  по  следующей  методике:</w:t>
      </w:r>
    </w:p>
    <w:p w14:paraId="69F1BB33" w14:textId="77777777" w:rsidR="00717A14" w:rsidRPr="006057FC" w:rsidRDefault="006A4CA0" w:rsidP="00717A14">
      <w:pPr>
        <w:ind w:firstLine="708"/>
        <w:jc w:val="both"/>
      </w:pPr>
      <w:r w:rsidRPr="006057FC">
        <w:t xml:space="preserve">к текущему значению прибавляется </w:t>
      </w:r>
      <w:r w:rsidR="00717A14" w:rsidRPr="006057FC">
        <w:t>количеств</w:t>
      </w:r>
      <w:r>
        <w:t>о</w:t>
      </w:r>
      <w:r w:rsidR="00717A14" w:rsidRPr="006057FC">
        <w:t xml:space="preserve"> выпускников 4 класса и вычита</w:t>
      </w:r>
      <w:r>
        <w:t>ется</w:t>
      </w:r>
      <w:r w:rsidR="00925287">
        <w:t xml:space="preserve"> </w:t>
      </w:r>
      <w:r>
        <w:t xml:space="preserve">количество </w:t>
      </w:r>
      <w:r w:rsidR="00717A14" w:rsidRPr="006057FC">
        <w:t>выпускников 9 класса.</w:t>
      </w:r>
    </w:p>
    <w:p w14:paraId="79A78C4F" w14:textId="77777777" w:rsidR="00717A14" w:rsidRPr="006057FC" w:rsidRDefault="00717A14" w:rsidP="00717A14">
      <w:pPr>
        <w:ind w:firstLine="708"/>
        <w:jc w:val="both"/>
      </w:pPr>
      <w:r w:rsidRPr="006057FC">
        <w:t xml:space="preserve">Среднее образование: исчисление прогнозных  значений  по  графам </w:t>
      </w:r>
      <w:r w:rsidR="006A4CA0">
        <w:rPr>
          <w:lang w:val="en-US"/>
        </w:rPr>
        <w:t>n</w:t>
      </w:r>
      <w:r w:rsidRPr="006057FC">
        <w:t xml:space="preserve">+1, </w:t>
      </w:r>
      <w:r w:rsidR="006A4CA0">
        <w:rPr>
          <w:lang w:val="en-US"/>
        </w:rPr>
        <w:t>n</w:t>
      </w:r>
      <w:r w:rsidRPr="006057FC">
        <w:t xml:space="preserve">+2, </w:t>
      </w:r>
      <w:r w:rsidR="006A4CA0">
        <w:rPr>
          <w:lang w:val="en-US"/>
        </w:rPr>
        <w:t>n</w:t>
      </w:r>
      <w:r w:rsidRPr="006057FC">
        <w:t>+3 произвели  по  следующей  методике:</w:t>
      </w:r>
    </w:p>
    <w:p w14:paraId="2BBEAB69" w14:textId="77777777" w:rsidR="00717A14" w:rsidRPr="006057FC" w:rsidRDefault="00967D6A" w:rsidP="00717A14">
      <w:pPr>
        <w:ind w:firstLine="708"/>
        <w:jc w:val="both"/>
      </w:pPr>
      <w:r>
        <w:t>и</w:t>
      </w:r>
      <w:r w:rsidR="00717A14" w:rsidRPr="006057FC">
        <w:t>з текущего значения вычита</w:t>
      </w:r>
      <w:r>
        <w:t>ется количество</w:t>
      </w:r>
      <w:r w:rsidR="00CB1258">
        <w:t xml:space="preserve"> </w:t>
      </w:r>
      <w:r>
        <w:t>выпускников 11 класса и прибавляется</w:t>
      </w:r>
      <w:r w:rsidR="00547070">
        <w:t xml:space="preserve"> </w:t>
      </w:r>
      <w:r w:rsidR="00547070" w:rsidRPr="00547070">
        <w:rPr>
          <w:color w:val="FF0000"/>
        </w:rPr>
        <w:t>3</w:t>
      </w:r>
      <w:r w:rsidR="00717A14" w:rsidRPr="00547070">
        <w:rPr>
          <w:color w:val="FF0000"/>
        </w:rPr>
        <w:t>0%</w:t>
      </w:r>
      <w:r w:rsidR="00717A14" w:rsidRPr="006057FC">
        <w:t xml:space="preserve"> количество выпускников 9 класса (по мо</w:t>
      </w:r>
      <w:r w:rsidR="00547070">
        <w:t xml:space="preserve">ниторингу в 10 класс приходят </w:t>
      </w:r>
      <w:r w:rsidR="00547070" w:rsidRPr="00547070">
        <w:rPr>
          <w:color w:val="FF0000"/>
        </w:rPr>
        <w:t>30</w:t>
      </w:r>
      <w:r w:rsidR="00717A14" w:rsidRPr="00547070">
        <w:rPr>
          <w:color w:val="FF0000"/>
        </w:rPr>
        <w:t>%</w:t>
      </w:r>
      <w:r w:rsidR="00717A14" w:rsidRPr="006057FC">
        <w:t xml:space="preserve"> выпускников 9</w:t>
      </w:r>
      <w:r>
        <w:t>-х</w:t>
      </w:r>
      <w:r w:rsidR="00717A14" w:rsidRPr="006057FC">
        <w:t xml:space="preserve"> класс</w:t>
      </w:r>
      <w:r>
        <w:t>ов</w:t>
      </w:r>
      <w:r w:rsidR="00717A14" w:rsidRPr="006057FC">
        <w:t>).</w:t>
      </w:r>
    </w:p>
    <w:p w14:paraId="4CC2A699" w14:textId="77777777" w:rsidR="00967D6A" w:rsidRDefault="00717A14" w:rsidP="00717A14">
      <w:pPr>
        <w:ind w:firstLine="708"/>
        <w:jc w:val="both"/>
      </w:pPr>
      <w:r w:rsidRPr="006057FC">
        <w:t xml:space="preserve">Дополнительное образование:  </w:t>
      </w:r>
      <w:r w:rsidR="00967D6A" w:rsidRPr="006057FC">
        <w:t xml:space="preserve">исчисление прогнозных  значений  по  графам </w:t>
      </w:r>
      <w:r w:rsidR="00967D6A">
        <w:rPr>
          <w:lang w:val="en-US"/>
        </w:rPr>
        <w:t>n</w:t>
      </w:r>
      <w:r w:rsidR="00967D6A" w:rsidRPr="006057FC">
        <w:t xml:space="preserve">+1, </w:t>
      </w:r>
      <w:r w:rsidR="00967D6A">
        <w:rPr>
          <w:lang w:val="en-US"/>
        </w:rPr>
        <w:t>n</w:t>
      </w:r>
      <w:r w:rsidR="00967D6A" w:rsidRPr="006057FC">
        <w:t xml:space="preserve">+2, </w:t>
      </w:r>
      <w:r w:rsidR="00967D6A">
        <w:rPr>
          <w:lang w:val="en-US"/>
        </w:rPr>
        <w:t>n</w:t>
      </w:r>
      <w:r w:rsidR="00967D6A" w:rsidRPr="006057FC">
        <w:t>+3 произвели  по  следующей  методике:</w:t>
      </w:r>
    </w:p>
    <w:p w14:paraId="627E120C" w14:textId="77777777" w:rsidR="00717A14" w:rsidRPr="006057FC" w:rsidRDefault="00967D6A" w:rsidP="00717A14">
      <w:pPr>
        <w:ind w:firstLine="708"/>
        <w:jc w:val="both"/>
      </w:pPr>
      <w:r>
        <w:t>п</w:t>
      </w:r>
      <w:r w:rsidR="00717A14" w:rsidRPr="006057FC">
        <w:t>рогнозное значение велось из расчета</w:t>
      </w:r>
      <w:r w:rsidR="006A4CA0">
        <w:t xml:space="preserve"> - </w:t>
      </w:r>
      <w:r w:rsidR="00717A14" w:rsidRPr="006057FC">
        <w:t xml:space="preserve">80% учащихся посещают </w:t>
      </w:r>
      <w:r w:rsidR="006A4CA0">
        <w:t xml:space="preserve">учреждения </w:t>
      </w:r>
      <w:r w:rsidR="00717A14" w:rsidRPr="006057FC">
        <w:t>дополнительно</w:t>
      </w:r>
      <w:r w:rsidR="006A4CA0">
        <w:t>го</w:t>
      </w:r>
      <w:r w:rsidR="00717A14" w:rsidRPr="006057FC">
        <w:t xml:space="preserve"> образовани</w:t>
      </w:r>
      <w:r w:rsidR="006A4CA0">
        <w:t>я</w:t>
      </w:r>
      <w:r w:rsidR="00717A14" w:rsidRPr="006057FC">
        <w:t>.</w:t>
      </w:r>
    </w:p>
    <w:p w14:paraId="198747BB" w14:textId="77777777" w:rsidR="00AF2E17" w:rsidRPr="00350D94" w:rsidRDefault="00AF2E17" w:rsidP="00AF2E17">
      <w:pPr>
        <w:ind w:left="708"/>
        <w:jc w:val="both"/>
      </w:pPr>
    </w:p>
    <w:sectPr w:rsidR="00AF2E17" w:rsidRPr="00350D94" w:rsidSect="006C3300">
      <w:pgSz w:w="11906" w:h="16838"/>
      <w:pgMar w:top="426" w:right="566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FC5B93"/>
    <w:multiLevelType w:val="hybridMultilevel"/>
    <w:tmpl w:val="B6C8C792"/>
    <w:lvl w:ilvl="0" w:tplc="C716175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9718564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CCD"/>
    <w:rsid w:val="00003DB4"/>
    <w:rsid w:val="00035747"/>
    <w:rsid w:val="0004037C"/>
    <w:rsid w:val="00070E49"/>
    <w:rsid w:val="000D500B"/>
    <w:rsid w:val="000E26F2"/>
    <w:rsid w:val="0013762B"/>
    <w:rsid w:val="001600D1"/>
    <w:rsid w:val="001D6C9F"/>
    <w:rsid w:val="001E2CCD"/>
    <w:rsid w:val="00241B4D"/>
    <w:rsid w:val="00266A82"/>
    <w:rsid w:val="002B1B5E"/>
    <w:rsid w:val="002C18A1"/>
    <w:rsid w:val="002C566F"/>
    <w:rsid w:val="00350D94"/>
    <w:rsid w:val="00355870"/>
    <w:rsid w:val="00392E04"/>
    <w:rsid w:val="003A565A"/>
    <w:rsid w:val="003C1380"/>
    <w:rsid w:val="003E303C"/>
    <w:rsid w:val="003E492E"/>
    <w:rsid w:val="0040504D"/>
    <w:rsid w:val="00423557"/>
    <w:rsid w:val="004651E2"/>
    <w:rsid w:val="004C4294"/>
    <w:rsid w:val="004D66B1"/>
    <w:rsid w:val="004E7AD1"/>
    <w:rsid w:val="004F517A"/>
    <w:rsid w:val="00534B3A"/>
    <w:rsid w:val="00547070"/>
    <w:rsid w:val="0057719B"/>
    <w:rsid w:val="005962E5"/>
    <w:rsid w:val="00596815"/>
    <w:rsid w:val="005B0268"/>
    <w:rsid w:val="005B18AA"/>
    <w:rsid w:val="005C5D37"/>
    <w:rsid w:val="005E738C"/>
    <w:rsid w:val="006057FC"/>
    <w:rsid w:val="00611D68"/>
    <w:rsid w:val="00642DE4"/>
    <w:rsid w:val="00680501"/>
    <w:rsid w:val="006A4CA0"/>
    <w:rsid w:val="006C3300"/>
    <w:rsid w:val="00717A14"/>
    <w:rsid w:val="00743EBD"/>
    <w:rsid w:val="007829E9"/>
    <w:rsid w:val="007868F2"/>
    <w:rsid w:val="007B5927"/>
    <w:rsid w:val="007B5B39"/>
    <w:rsid w:val="007C151B"/>
    <w:rsid w:val="007E700D"/>
    <w:rsid w:val="00815D73"/>
    <w:rsid w:val="008649D4"/>
    <w:rsid w:val="008659F0"/>
    <w:rsid w:val="008A3E53"/>
    <w:rsid w:val="008B0ED5"/>
    <w:rsid w:val="008C680E"/>
    <w:rsid w:val="008D6154"/>
    <w:rsid w:val="00925287"/>
    <w:rsid w:val="00967D6A"/>
    <w:rsid w:val="0097258D"/>
    <w:rsid w:val="00986CD7"/>
    <w:rsid w:val="009A746A"/>
    <w:rsid w:val="009C0840"/>
    <w:rsid w:val="009C5C67"/>
    <w:rsid w:val="009E18CE"/>
    <w:rsid w:val="009E3D62"/>
    <w:rsid w:val="009E5636"/>
    <w:rsid w:val="00A2338E"/>
    <w:rsid w:val="00A44B2A"/>
    <w:rsid w:val="00A50315"/>
    <w:rsid w:val="00A6394F"/>
    <w:rsid w:val="00A813B5"/>
    <w:rsid w:val="00AE57CE"/>
    <w:rsid w:val="00AF1CC2"/>
    <w:rsid w:val="00AF2E17"/>
    <w:rsid w:val="00B56A6C"/>
    <w:rsid w:val="00B97437"/>
    <w:rsid w:val="00BF619C"/>
    <w:rsid w:val="00C12748"/>
    <w:rsid w:val="00C30FB9"/>
    <w:rsid w:val="00C42C17"/>
    <w:rsid w:val="00C43C85"/>
    <w:rsid w:val="00C629E4"/>
    <w:rsid w:val="00C66CCD"/>
    <w:rsid w:val="00CB1258"/>
    <w:rsid w:val="00CD404D"/>
    <w:rsid w:val="00CF444B"/>
    <w:rsid w:val="00CF5865"/>
    <w:rsid w:val="00D06171"/>
    <w:rsid w:val="00D06A5F"/>
    <w:rsid w:val="00D25D40"/>
    <w:rsid w:val="00D7767E"/>
    <w:rsid w:val="00D80A67"/>
    <w:rsid w:val="00D87581"/>
    <w:rsid w:val="00E545F7"/>
    <w:rsid w:val="00E9115F"/>
    <w:rsid w:val="00EA1DE1"/>
    <w:rsid w:val="00EB53AD"/>
    <w:rsid w:val="00ED00F1"/>
    <w:rsid w:val="00EF06FA"/>
    <w:rsid w:val="00EF43C8"/>
    <w:rsid w:val="00F274DA"/>
    <w:rsid w:val="00F5509E"/>
    <w:rsid w:val="00F5554F"/>
    <w:rsid w:val="00F55D75"/>
    <w:rsid w:val="00F63157"/>
    <w:rsid w:val="00F81753"/>
    <w:rsid w:val="00F84061"/>
    <w:rsid w:val="00F942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C6458"/>
  <w15:docId w15:val="{A73D311F-3FBA-4A4D-9B37-CC863CB79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2C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0D9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125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B125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5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8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Регина</dc:creator>
  <cp:lastModifiedBy>User</cp:lastModifiedBy>
  <cp:revision>4</cp:revision>
  <cp:lastPrinted>2022-12-01T09:46:00Z</cp:lastPrinted>
  <dcterms:created xsi:type="dcterms:W3CDTF">2024-11-22T05:06:00Z</dcterms:created>
  <dcterms:modified xsi:type="dcterms:W3CDTF">2024-11-29T11:49:00Z</dcterms:modified>
</cp:coreProperties>
</file>